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122"/>
        <w:tblW w:w="10245" w:type="dxa"/>
        <w:tblLayout w:type="fixed"/>
        <w:tblLook w:val="01E0" w:firstRow="1" w:lastRow="1" w:firstColumn="1" w:lastColumn="1" w:noHBand="0" w:noVBand="0"/>
      </w:tblPr>
      <w:tblGrid>
        <w:gridCol w:w="4096"/>
        <w:gridCol w:w="1696"/>
        <w:gridCol w:w="4453"/>
      </w:tblGrid>
      <w:tr w:rsidR="004A02DE" w:rsidRPr="00615ACE" w:rsidTr="004464B5">
        <w:trPr>
          <w:trHeight w:val="1275"/>
        </w:trPr>
        <w:tc>
          <w:tcPr>
            <w:tcW w:w="4096" w:type="dxa"/>
            <w:hideMark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  <w:lang w:val="kk-KZ"/>
              </w:rPr>
              <w:t>РУДНЫЙ ҚАЛАСЫ ӘКІМДІГІНІҢ «№ 13 БАЛАЛАР БАҚШАСЫ»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C68208" wp14:editId="4077228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681990</wp:posOffset>
                      </wp:positionV>
                      <wp:extent cx="64008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C51B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53.7pt" to="503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" strokeweight="3pt">
                      <v:stroke linestyle="thinThin"/>
                    </v:line>
                  </w:pict>
                </mc:Fallback>
              </mc:AlternateConten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КОММУНАЛДЫҚ  МЕМЛЕКЕТТIК ҚАЗЫНАЛЫҚ КӘСІПОРНЫ</w:t>
            </w:r>
          </w:p>
        </w:tc>
        <w:tc>
          <w:tcPr>
            <w:tcW w:w="1696" w:type="dxa"/>
          </w:tcPr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453" w:type="dxa"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КОММУНАЛЬНОЕ ГОСУДАРСТВЕННОЕ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КАЗЕННОЕ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15ACE">
              <w:rPr>
                <w:rFonts w:ascii="Times New Roman" w:eastAsia="Calibri" w:hAnsi="Times New Roman" w:cs="Times New Roman"/>
              </w:rPr>
              <w:t>ПРЕДПРИЯТИЕ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«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ДЕТСКИЙ САД</w:t>
            </w:r>
            <w:r w:rsidRPr="00615ACE">
              <w:rPr>
                <w:rFonts w:ascii="Times New Roman" w:eastAsia="Calibri" w:hAnsi="Times New Roman" w:cs="Times New Roman"/>
              </w:rPr>
              <w:t xml:space="preserve"> № 13»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5ACE">
              <w:rPr>
                <w:rFonts w:ascii="Times New Roman" w:eastAsia="Calibri" w:hAnsi="Times New Roman" w:cs="Times New Roman"/>
              </w:rPr>
              <w:t>АКИМАТАГОРОДА РУДНОГО</w:t>
            </w:r>
          </w:p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1279A" w:rsidRPr="00A21640" w:rsidRDefault="004A02DE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ХАТТАМА                                                               ПРОТОКОЛ</w:t>
      </w:r>
    </w:p>
    <w:p w:rsidR="001009CC" w:rsidRPr="00A21640" w:rsidRDefault="009F0850" w:rsidP="004A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№3 от 20.05</w:t>
      </w:r>
      <w:r w:rsidR="0048416A">
        <w:rPr>
          <w:rFonts w:ascii="Times New Roman" w:hAnsi="Times New Roman" w:cs="Times New Roman"/>
          <w:sz w:val="28"/>
          <w:szCs w:val="28"/>
        </w:rPr>
        <w:t>.2021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г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№3 от 20.05</w:t>
      </w:r>
      <w:r w:rsidR="00186109">
        <w:rPr>
          <w:rFonts w:ascii="Times New Roman" w:hAnsi="Times New Roman" w:cs="Times New Roman"/>
          <w:sz w:val="28"/>
          <w:szCs w:val="28"/>
        </w:rPr>
        <w:t>.</w:t>
      </w:r>
      <w:r w:rsidR="0048416A">
        <w:rPr>
          <w:rFonts w:ascii="Times New Roman" w:hAnsi="Times New Roman" w:cs="Times New Roman"/>
          <w:sz w:val="28"/>
          <w:szCs w:val="28"/>
        </w:rPr>
        <w:t>2021</w:t>
      </w:r>
    </w:p>
    <w:p w:rsidR="007D37DF" w:rsidRPr="00A21640" w:rsidRDefault="00770D97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F66568" w:rsidRPr="00A21640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A21640">
        <w:rPr>
          <w:rFonts w:ascii="Times New Roman" w:hAnsi="Times New Roman" w:cs="Times New Roman"/>
          <w:sz w:val="28"/>
          <w:szCs w:val="28"/>
        </w:rPr>
        <w:t>дістемелік</w:t>
      </w:r>
      <w:proofErr w:type="spellEnd"/>
      <w:r w:rsidRPr="00A2164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21640">
        <w:rPr>
          <w:rFonts w:ascii="Times New Roman" w:hAnsi="Times New Roman" w:cs="Times New Roman"/>
          <w:sz w:val="28"/>
          <w:szCs w:val="28"/>
        </w:rPr>
        <w:t xml:space="preserve">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Методический кабинет.</w:t>
      </w:r>
    </w:p>
    <w:p w:rsidR="00F66568" w:rsidRPr="00A21640" w:rsidRDefault="00F66568" w:rsidP="00F66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568" w:rsidRPr="00582C51" w:rsidRDefault="00F66568" w:rsidP="00F66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1">
        <w:rPr>
          <w:rFonts w:ascii="Times New Roman" w:hAnsi="Times New Roman" w:cs="Times New Roman"/>
          <w:b/>
          <w:sz w:val="28"/>
          <w:szCs w:val="28"/>
        </w:rPr>
        <w:t>Заседание комиссии попечительского совета.</w:t>
      </w:r>
    </w:p>
    <w:p w:rsidR="00F66568" w:rsidRPr="00A21640" w:rsidRDefault="00F66568" w:rsidP="00F66568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Председатель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E61A5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61A58"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 w:rsidR="00E61A58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66568" w:rsidRPr="00A21640" w:rsidRDefault="00F66568" w:rsidP="00F66568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Секретарь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Pr="00A21640">
        <w:rPr>
          <w:rFonts w:ascii="Times New Roman" w:hAnsi="Times New Roman" w:cs="Times New Roman"/>
          <w:sz w:val="28"/>
          <w:szCs w:val="28"/>
        </w:rPr>
        <w:t>-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Pr="00A21640">
        <w:rPr>
          <w:rFonts w:ascii="Times New Roman" w:hAnsi="Times New Roman" w:cs="Times New Roman"/>
          <w:sz w:val="28"/>
          <w:szCs w:val="28"/>
        </w:rPr>
        <w:t>Давыденко Т.Б</w:t>
      </w:r>
    </w:p>
    <w:p w:rsidR="00F66568" w:rsidRDefault="00F66568" w:rsidP="00F66568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Присутствовали: 11человек (список прилагается)</w:t>
      </w:r>
      <w:r w:rsidR="00837FD9" w:rsidRPr="00A21640">
        <w:rPr>
          <w:rFonts w:ascii="Times New Roman" w:hAnsi="Times New Roman" w:cs="Times New Roman"/>
          <w:sz w:val="28"/>
          <w:szCs w:val="28"/>
        </w:rPr>
        <w:t>.</w:t>
      </w:r>
    </w:p>
    <w:p w:rsidR="00837FD9" w:rsidRPr="00582C51" w:rsidRDefault="00837FD9" w:rsidP="00F66568">
      <w:pPr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82C51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186109" w:rsidRDefault="009F0850" w:rsidP="00F665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 организации летне-оздоровительной компании в детском саду</w:t>
      </w:r>
    </w:p>
    <w:p w:rsidR="00E279DE" w:rsidRDefault="00466AA6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>1.</w:t>
      </w:r>
      <w:r w:rsidR="002E49F2" w:rsidRPr="00A2164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9F0850" w:rsidRDefault="00186109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F0850">
        <w:rPr>
          <w:rFonts w:ascii="Times New Roman" w:hAnsi="Times New Roman" w:cs="Times New Roman"/>
          <w:sz w:val="28"/>
          <w:szCs w:val="28"/>
        </w:rPr>
        <w:t>Методиста Давыденку Т.Б. рассказала о планах летне- оздоровительного периода, какая помощь будет необходима в оказании помощи детскому саду. Необходимо следить, чтоб у всех детей были головные уборы, одежда соответствовала погодным условиям. При болезни детей сообщать медицинскому работнику. соблюдать карантинные мероприятия.</w:t>
      </w:r>
      <w:r w:rsidR="00466AA6" w:rsidRPr="00A21640">
        <w:rPr>
          <w:rFonts w:ascii="Times New Roman" w:hAnsi="Times New Roman" w:cs="Times New Roman"/>
          <w:sz w:val="28"/>
          <w:szCs w:val="28"/>
        </w:rPr>
        <w:t xml:space="preserve">  </w:t>
      </w:r>
      <w:r w:rsidR="009F0850">
        <w:rPr>
          <w:rFonts w:ascii="Times New Roman" w:hAnsi="Times New Roman" w:cs="Times New Roman"/>
          <w:sz w:val="28"/>
          <w:szCs w:val="28"/>
        </w:rPr>
        <w:t xml:space="preserve">В течении лета будут проводится закаливающие процедуры, соблюдется питьевой режим. В мерах предосторожности </w:t>
      </w:r>
      <w:r w:rsidR="005B3E0A">
        <w:rPr>
          <w:rFonts w:ascii="Times New Roman" w:hAnsi="Times New Roman" w:cs="Times New Roman"/>
          <w:sz w:val="28"/>
          <w:szCs w:val="28"/>
        </w:rPr>
        <w:t xml:space="preserve">следить за качеством покупаемых фруктов и овощей для профилактики кишечных </w:t>
      </w:r>
      <w:proofErr w:type="gramStart"/>
      <w:r w:rsidR="005B3E0A">
        <w:rPr>
          <w:rFonts w:ascii="Times New Roman" w:hAnsi="Times New Roman" w:cs="Times New Roman"/>
          <w:sz w:val="28"/>
          <w:szCs w:val="28"/>
        </w:rPr>
        <w:t>инфекций</w:t>
      </w:r>
      <w:r w:rsidR="00466AA6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5B3E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6AA6" w:rsidRPr="00A2164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B3E0A" w:rsidRDefault="00466AA6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120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3E0A">
        <w:rPr>
          <w:rFonts w:ascii="Times New Roman" w:hAnsi="Times New Roman" w:cs="Times New Roman"/>
          <w:sz w:val="28"/>
          <w:szCs w:val="28"/>
        </w:rPr>
        <w:t>Шевела</w:t>
      </w:r>
      <w:proofErr w:type="spellEnd"/>
      <w:r w:rsidR="005B3E0A">
        <w:rPr>
          <w:rFonts w:ascii="Times New Roman" w:hAnsi="Times New Roman" w:cs="Times New Roman"/>
          <w:sz w:val="28"/>
          <w:szCs w:val="28"/>
        </w:rPr>
        <w:t xml:space="preserve"> Л.А</w:t>
      </w:r>
      <w:r w:rsidR="002B1224" w:rsidRPr="002B1224">
        <w:rPr>
          <w:rFonts w:ascii="Times New Roman" w:hAnsi="Times New Roman" w:cs="Times New Roman"/>
          <w:sz w:val="28"/>
          <w:szCs w:val="28"/>
        </w:rPr>
        <w:t xml:space="preserve"> пред</w:t>
      </w:r>
      <w:r w:rsidR="002B1224">
        <w:rPr>
          <w:rFonts w:ascii="Times New Roman" w:hAnsi="Times New Roman" w:cs="Times New Roman"/>
          <w:sz w:val="28"/>
          <w:szCs w:val="28"/>
        </w:rPr>
        <w:t>ложила поддержать</w:t>
      </w:r>
      <w:r w:rsidR="005B3E0A">
        <w:rPr>
          <w:rFonts w:ascii="Times New Roman" w:hAnsi="Times New Roman" w:cs="Times New Roman"/>
          <w:sz w:val="28"/>
          <w:szCs w:val="28"/>
        </w:rPr>
        <w:t xml:space="preserve"> работу детского сада в </w:t>
      </w:r>
      <w:proofErr w:type="spellStart"/>
      <w:r w:rsidR="005B3E0A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5B3E0A">
        <w:rPr>
          <w:rFonts w:ascii="Times New Roman" w:hAnsi="Times New Roman" w:cs="Times New Roman"/>
          <w:sz w:val="28"/>
          <w:szCs w:val="28"/>
        </w:rPr>
        <w:t xml:space="preserve"> – оздоровительный период</w:t>
      </w:r>
      <w:r w:rsidR="00D43165">
        <w:rPr>
          <w:rFonts w:ascii="Times New Roman" w:hAnsi="Times New Roman" w:cs="Times New Roman"/>
          <w:sz w:val="28"/>
          <w:szCs w:val="28"/>
        </w:rPr>
        <w:t xml:space="preserve"> </w:t>
      </w:r>
      <w:r w:rsidR="005B3E0A">
        <w:rPr>
          <w:rFonts w:ascii="Times New Roman" w:hAnsi="Times New Roman" w:cs="Times New Roman"/>
          <w:sz w:val="28"/>
          <w:szCs w:val="28"/>
        </w:rPr>
        <w:t>и оказать посильную помощь.</w:t>
      </w:r>
      <w:r w:rsidR="00D431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6AA6" w:rsidRDefault="00D43165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A6" w:rsidRPr="00A21640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E279DE" w:rsidRPr="00A21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C51" w:rsidRDefault="006B6CFF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CFF">
        <w:rPr>
          <w:rFonts w:ascii="Times New Roman" w:hAnsi="Times New Roman" w:cs="Times New Roman"/>
          <w:sz w:val="28"/>
          <w:szCs w:val="28"/>
        </w:rPr>
        <w:t>Принять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AC69E9" w:rsidRPr="00A21640" w:rsidRDefault="00AC69E9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9E9" w:rsidRDefault="00E96DB2" w:rsidP="00AC6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</w:t>
      </w:r>
      <w:r w:rsidR="00AC69E9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="00AC69E9">
        <w:rPr>
          <w:rFonts w:ascii="Times New Roman" w:hAnsi="Times New Roman" w:cs="Times New Roman"/>
          <w:sz w:val="28"/>
          <w:szCs w:val="28"/>
        </w:rPr>
        <w:t>за»-</w:t>
      </w:r>
      <w:proofErr w:type="gramEnd"/>
      <w:r w:rsidR="00AC69E9">
        <w:rPr>
          <w:rFonts w:ascii="Times New Roman" w:hAnsi="Times New Roman" w:cs="Times New Roman"/>
          <w:sz w:val="28"/>
          <w:szCs w:val="28"/>
        </w:rPr>
        <w:t>9чел.</w:t>
      </w:r>
    </w:p>
    <w:p w:rsidR="00AC69E9" w:rsidRDefault="00AC69E9" w:rsidP="00AC6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против»-</w:t>
      </w:r>
      <w:proofErr w:type="gramEnd"/>
      <w:r>
        <w:rPr>
          <w:rFonts w:ascii="Times New Roman" w:hAnsi="Times New Roman" w:cs="Times New Roman"/>
          <w:sz w:val="28"/>
          <w:szCs w:val="28"/>
        </w:rPr>
        <w:t>0</w:t>
      </w:r>
    </w:p>
    <w:p w:rsidR="00AC69E9" w:rsidRPr="005448A8" w:rsidRDefault="00AC69E9" w:rsidP="00AC6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воздержались»-</w:t>
      </w:r>
      <w:proofErr w:type="gramEnd"/>
      <w:r>
        <w:rPr>
          <w:rFonts w:ascii="Times New Roman" w:hAnsi="Times New Roman" w:cs="Times New Roman"/>
          <w:sz w:val="28"/>
          <w:szCs w:val="28"/>
        </w:rPr>
        <w:t>0</w:t>
      </w:r>
    </w:p>
    <w:p w:rsidR="00E96DB2" w:rsidRPr="00A21640" w:rsidRDefault="00E96DB2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Л.В_______________</w:t>
      </w: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367C9" w:rsidRDefault="005367C9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Члены попечительского совета:</w:t>
      </w: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61A58" w:rsidRDefault="00E61A58" w:rsidP="00E61A5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1.ИшмуханбетоваЭ.Ж_________________</w:t>
      </w:r>
    </w:p>
    <w:p w:rsidR="00E61A58" w:rsidRDefault="00E61A58" w:rsidP="00E61A5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2.КабжыкеноваА.К ___________________</w:t>
      </w:r>
    </w:p>
    <w:p w:rsidR="00E61A58" w:rsidRDefault="00E61A58" w:rsidP="00E61A5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3.Конарбаева Н.Т ____________________</w:t>
      </w:r>
    </w:p>
    <w:p w:rsidR="00E61A58" w:rsidRDefault="00E61A58" w:rsidP="00E61A5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4.Маемгенова Л.А.____________________</w:t>
      </w:r>
    </w:p>
    <w:p w:rsidR="00E61A58" w:rsidRDefault="00E61A58" w:rsidP="00E61A5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5.Попова И.В________________________</w:t>
      </w:r>
    </w:p>
    <w:p w:rsidR="00E61A58" w:rsidRDefault="00E61A58" w:rsidP="00E61A5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6. Плеханова О.Г_____________________</w:t>
      </w:r>
    </w:p>
    <w:p w:rsidR="00E61A58" w:rsidRDefault="00E61A58" w:rsidP="00E61A5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7.Чернышова Н.Б____________________</w:t>
      </w:r>
    </w:p>
    <w:p w:rsidR="00E61A58" w:rsidRDefault="00E61A58" w:rsidP="00E61A5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8.Шевела Л.А. _______________________</w:t>
      </w:r>
    </w:p>
    <w:p w:rsidR="00E61A58" w:rsidRDefault="00E61A58" w:rsidP="00E61A5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1A58" w:rsidRDefault="00E61A58" w:rsidP="00E61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A58" w:rsidRDefault="00E61A58" w:rsidP="00E61A5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Присутствовало.</w:t>
      </w: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1.ИшмуханбетоваЭ.Ж</w:t>
      </w: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2.КабжыкеноваА.К</w:t>
      </w: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3.Конарбаева Н.Т</w:t>
      </w: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4.Колдарева Л.В</w:t>
      </w: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5.Маемгенова Л.А.</w:t>
      </w: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6.Попова И.В</w:t>
      </w: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Плеханова О.Г</w:t>
      </w: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8.Чернышова Н.Б</w:t>
      </w:r>
    </w:p>
    <w:p w:rsidR="00E61A58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9.Шевела Л.А.</w:t>
      </w:r>
    </w:p>
    <w:p w:rsidR="00E61A58" w:rsidRPr="00A21640" w:rsidRDefault="00E61A58" w:rsidP="00E61A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96DB2" w:rsidRPr="00A21640" w:rsidRDefault="00E96DB2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79DE" w:rsidRPr="00A21640" w:rsidRDefault="00E96DB2" w:rsidP="00E61A58">
      <w:pPr>
        <w:spacing w:after="0"/>
        <w:ind w:left="360"/>
        <w:rPr>
          <w:rFonts w:ascii="Times New Roman" w:hAnsi="Times New Roman" w:cs="Times New Roman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0090" w:rsidRPr="00A2164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279DE" w:rsidRPr="00E279DE" w:rsidRDefault="00E279DE" w:rsidP="00E279D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279DE" w:rsidRPr="00E279DE" w:rsidSect="004A0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7230"/>
    <w:multiLevelType w:val="hybridMultilevel"/>
    <w:tmpl w:val="C93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6E4"/>
    <w:multiLevelType w:val="hybridMultilevel"/>
    <w:tmpl w:val="42E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21DD"/>
    <w:multiLevelType w:val="hybridMultilevel"/>
    <w:tmpl w:val="9B54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4F"/>
    <w:rsid w:val="000A04F3"/>
    <w:rsid w:val="001009CC"/>
    <w:rsid w:val="0012055C"/>
    <w:rsid w:val="00186109"/>
    <w:rsid w:val="001C44AF"/>
    <w:rsid w:val="002B1224"/>
    <w:rsid w:val="002E49F2"/>
    <w:rsid w:val="004554B5"/>
    <w:rsid w:val="00466AA6"/>
    <w:rsid w:val="0048416A"/>
    <w:rsid w:val="004A02DE"/>
    <w:rsid w:val="005367C9"/>
    <w:rsid w:val="00582C51"/>
    <w:rsid w:val="005B3E0A"/>
    <w:rsid w:val="006B6CFF"/>
    <w:rsid w:val="00770D97"/>
    <w:rsid w:val="007D37DF"/>
    <w:rsid w:val="007F1D50"/>
    <w:rsid w:val="00837FD9"/>
    <w:rsid w:val="00856681"/>
    <w:rsid w:val="00916383"/>
    <w:rsid w:val="0095593C"/>
    <w:rsid w:val="009D02A9"/>
    <w:rsid w:val="009F0850"/>
    <w:rsid w:val="00A1277F"/>
    <w:rsid w:val="00A21640"/>
    <w:rsid w:val="00AC69E9"/>
    <w:rsid w:val="00B07CA4"/>
    <w:rsid w:val="00B1279A"/>
    <w:rsid w:val="00C2437F"/>
    <w:rsid w:val="00CC244F"/>
    <w:rsid w:val="00D43165"/>
    <w:rsid w:val="00D817D5"/>
    <w:rsid w:val="00D90F78"/>
    <w:rsid w:val="00D93A6B"/>
    <w:rsid w:val="00E06B31"/>
    <w:rsid w:val="00E279DE"/>
    <w:rsid w:val="00E32D62"/>
    <w:rsid w:val="00E61A58"/>
    <w:rsid w:val="00E96DB2"/>
    <w:rsid w:val="00EF6128"/>
    <w:rsid w:val="00F078B2"/>
    <w:rsid w:val="00F225BE"/>
    <w:rsid w:val="00F66568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6CA3A-3914-4463-A70F-5BF51EEB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31</cp:revision>
  <cp:lastPrinted>2021-01-22T10:24:00Z</cp:lastPrinted>
  <dcterms:created xsi:type="dcterms:W3CDTF">2020-01-15T05:51:00Z</dcterms:created>
  <dcterms:modified xsi:type="dcterms:W3CDTF">2021-11-18T08:47:00Z</dcterms:modified>
</cp:coreProperties>
</file>